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A86A" w14:textId="79309CDE" w:rsidR="002A08DD" w:rsidRPr="0063435E" w:rsidRDefault="002A08DD" w:rsidP="00494F9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63435E">
        <w:rPr>
          <w:rFonts w:ascii="Garamond" w:hAnsi="Garamond" w:cs="Times New Roman"/>
          <w:b/>
          <w:color w:val="000000"/>
        </w:rPr>
        <w:t>Allegato A</w:t>
      </w:r>
      <w:r w:rsidR="00107F09">
        <w:rPr>
          <w:rFonts w:ascii="Garamond" w:hAnsi="Garamond" w:cs="Times New Roman"/>
          <w:b/>
          <w:color w:val="000000"/>
        </w:rPr>
        <w:t xml:space="preserve">.1 </w:t>
      </w:r>
      <w:r w:rsidR="000A3505">
        <w:rPr>
          <w:rFonts w:ascii="Garamond" w:hAnsi="Garamond" w:cs="Times New Roman"/>
          <w:b/>
          <w:color w:val="000000"/>
        </w:rPr>
        <w:t>– UIA3</w:t>
      </w:r>
    </w:p>
    <w:p w14:paraId="672A6659" w14:textId="77777777"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14:paraId="0A37501D" w14:textId="77777777" w:rsidR="00F02FEE" w:rsidRDefault="00F02FEE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634479E" w14:textId="2E4A178A" w:rsidR="00AD061A" w:rsidRDefault="00AD061A" w:rsidP="000A3505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eastAsia="Garamond" w:hAnsi="Garamond" w:cs="Garamond"/>
        </w:rPr>
      </w:pPr>
      <w:r w:rsidRPr="0E4AF927">
        <w:rPr>
          <w:rFonts w:ascii="Garamond" w:eastAsia="Calibri" w:hAnsi="Garamond" w:cs="Times New Roman"/>
          <w:b/>
          <w:bCs/>
          <w:color w:val="000000" w:themeColor="text1"/>
        </w:rPr>
        <w:t xml:space="preserve">Oggetto: </w:t>
      </w:r>
      <w:r w:rsidRPr="0E4AF927">
        <w:rPr>
          <w:rFonts w:ascii="Garamond" w:eastAsia="Calibri" w:hAnsi="Garamond" w:cs="Arial"/>
          <w:b/>
          <w:bCs/>
        </w:rPr>
        <w:t xml:space="preserve">Indagine di mercato per la ricerca di un immobile </w:t>
      </w:r>
      <w:r w:rsidR="000A3505" w:rsidRPr="000A3505">
        <w:rPr>
          <w:rFonts w:ascii="Garamond" w:eastAsia="Calibri" w:hAnsi="Garamond" w:cs="Arial"/>
          <w:b/>
          <w:bCs/>
        </w:rPr>
        <w:t>da destinare a residenza</w:t>
      </w:r>
      <w:r w:rsidR="000A3505">
        <w:rPr>
          <w:rFonts w:ascii="Garamond" w:eastAsia="Calibri" w:hAnsi="Garamond" w:cs="Arial"/>
          <w:b/>
          <w:bCs/>
        </w:rPr>
        <w:t xml:space="preserve"> nel Comune di Lamezia Terme ed hinterland lametino - </w:t>
      </w:r>
      <w:r w:rsidR="000A3505" w:rsidRPr="000A3505">
        <w:rPr>
          <w:rFonts w:ascii="Garamond" w:eastAsia="Calibri" w:hAnsi="Garamond" w:cs="Arial"/>
          <w:b/>
          <w:bCs/>
        </w:rPr>
        <w:t>Codice avviso: “UIA3”</w:t>
      </w:r>
    </w:p>
    <w:p w14:paraId="5DAB6C7B" w14:textId="77777777"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7286EC6" w14:textId="77777777" w:rsidR="002A08DD" w:rsidRPr="004E2EE9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  <w:r w:rsidRPr="004E2EE9">
        <w:rPr>
          <w:rFonts w:ascii="Garamond" w:hAnsi="Garamond" w:cs="Times New Roman"/>
          <w:b/>
          <w:color w:val="000000"/>
          <w:u w:val="single"/>
        </w:rPr>
        <w:t>MANIFESTAZIONE DI INTERESSE</w:t>
      </w:r>
    </w:p>
    <w:p w14:paraId="02EB378F" w14:textId="77777777" w:rsidR="0084405B" w:rsidRPr="004E2EE9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</w:p>
    <w:p w14:paraId="0B652014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  <w:r w:rsidRPr="004E2EE9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</w:t>
      </w:r>
      <w:r w:rsidRPr="004E2EE9">
        <w:rPr>
          <w:rFonts w:ascii="Garamond" w:hAnsi="Garamond" w:cs="Times New Roman"/>
          <w:color w:val="000000"/>
        </w:rPr>
        <w:t xml:space="preserve"> il....................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</w:p>
    <w:p w14:paraId="2B5897B5" w14:textId="77777777" w:rsidR="00253002" w:rsidRPr="004E2EE9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residente </w:t>
      </w:r>
      <w:r w:rsidR="00F42E97" w:rsidRPr="004E2EE9">
        <w:rPr>
          <w:rFonts w:ascii="Garamond" w:hAnsi="Garamond" w:cs="Times New Roman"/>
          <w:color w:val="000000"/>
        </w:rPr>
        <w:t xml:space="preserve">in </w:t>
      </w:r>
      <w:r w:rsidR="00253002" w:rsidRPr="004E2EE9">
        <w:rPr>
          <w:rFonts w:ascii="Garamond" w:hAnsi="Garamond" w:cs="Times New Roman"/>
          <w:color w:val="000000"/>
        </w:rPr>
        <w:t>.....................................</w:t>
      </w:r>
      <w:r w:rsidRPr="004E2EE9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 xml:space="preserve"> P</w:t>
      </w:r>
      <w:r w:rsidRPr="004E2EE9">
        <w:rPr>
          <w:rFonts w:ascii="Garamond" w:hAnsi="Garamond" w:cs="Times New Roman"/>
          <w:color w:val="000000"/>
        </w:rPr>
        <w:t xml:space="preserve">rov. </w:t>
      </w:r>
      <w:r w:rsidR="00253002" w:rsidRPr="004E2EE9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...............................................................</w:t>
      </w:r>
      <w:r w:rsidRPr="004E2EE9">
        <w:rPr>
          <w:rFonts w:ascii="Garamond" w:hAnsi="Garamond" w:cs="Times New Roman"/>
          <w:color w:val="000000"/>
        </w:rPr>
        <w:t>.......... n............</w:t>
      </w:r>
      <w:r w:rsidR="006857C1" w:rsidRPr="004E2EE9">
        <w:rPr>
          <w:rFonts w:ascii="Garamond" w:hAnsi="Garamond" w:cs="Times New Roman"/>
          <w:color w:val="000000"/>
        </w:rPr>
        <w:t>................</w:t>
      </w:r>
    </w:p>
    <w:p w14:paraId="480DE45D" w14:textId="77777777" w:rsidR="00C450C9" w:rsidRPr="004E2EE9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w14:paraId="0570393E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In qualità di </w:t>
      </w:r>
    </w:p>
    <w:p w14:paraId="5111C845" w14:textId="77777777" w:rsidR="00253002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persona fisica </w:t>
      </w:r>
      <w:r w:rsidR="00AD061A" w:rsidRPr="004E2EE9">
        <w:rPr>
          <w:rFonts w:ascii="Garamond" w:hAnsi="Garamond" w:cs="Times New Roman"/>
          <w:color w:val="000000"/>
        </w:rPr>
        <w:t>che agisce per proprio conto;</w:t>
      </w:r>
    </w:p>
    <w:p w14:paraId="2C65C6F0" w14:textId="77777777" w:rsidR="00AD061A" w:rsidRPr="004E2EE9" w:rsidRDefault="00AD061A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che agisce per conto di altre persone fisiche (a tal fine allega procura speciale originale con firma autenticata);</w:t>
      </w:r>
    </w:p>
    <w:p w14:paraId="4C720C74" w14:textId="77777777" w:rsidR="00154BE5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legale rappresentante della </w:t>
      </w:r>
      <w:r w:rsidR="00B5528D" w:rsidRPr="004E2EE9">
        <w:rPr>
          <w:rFonts w:ascii="Garamond" w:hAnsi="Garamond" w:cs="Times New Roman"/>
          <w:color w:val="000000"/>
        </w:rPr>
        <w:t xml:space="preserve">(Ditta </w:t>
      </w:r>
      <w:r w:rsidR="00F42E97" w:rsidRPr="004E2EE9">
        <w:rPr>
          <w:rFonts w:ascii="Garamond" w:hAnsi="Garamond" w:cs="Times New Roman"/>
          <w:color w:val="000000"/>
        </w:rPr>
        <w:t xml:space="preserve">Individuale </w:t>
      </w:r>
      <w:r w:rsidR="00B5528D" w:rsidRPr="004E2EE9">
        <w:rPr>
          <w:rFonts w:ascii="Garamond" w:hAnsi="Garamond" w:cs="Times New Roman"/>
          <w:color w:val="000000"/>
        </w:rPr>
        <w:t xml:space="preserve">– </w:t>
      </w:r>
      <w:r w:rsidR="00267F4D" w:rsidRPr="004E2EE9">
        <w:rPr>
          <w:rFonts w:ascii="Garamond" w:hAnsi="Garamond" w:cs="Times New Roman"/>
          <w:color w:val="000000"/>
        </w:rPr>
        <w:t xml:space="preserve">Ente - </w:t>
      </w:r>
      <w:r w:rsidR="00B5528D" w:rsidRPr="004E2EE9">
        <w:rPr>
          <w:rFonts w:ascii="Garamond" w:hAnsi="Garamond" w:cs="Times New Roman"/>
          <w:color w:val="000000"/>
        </w:rPr>
        <w:t>Associazione – Fondazione – Società)</w:t>
      </w:r>
    </w:p>
    <w:p w14:paraId="2DC4BED6" w14:textId="77777777" w:rsidR="006857C1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.................................</w:t>
      </w:r>
      <w:r w:rsidR="00154BE5" w:rsidRPr="004E2EE9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>..........</w:t>
      </w:r>
      <w:r w:rsidRPr="004E2EE9">
        <w:rPr>
          <w:rFonts w:ascii="Garamond" w:hAnsi="Garamond" w:cs="Times New Roman"/>
          <w:color w:val="000000"/>
        </w:rPr>
        <w:t xml:space="preserve"> </w:t>
      </w:r>
      <w:r w:rsidR="00154BE5" w:rsidRPr="004E2EE9">
        <w:rPr>
          <w:rFonts w:ascii="Garamond" w:hAnsi="Garamond" w:cs="Times New Roman"/>
          <w:color w:val="000000"/>
        </w:rPr>
        <w:t xml:space="preserve">                                                           </w:t>
      </w:r>
    </w:p>
    <w:p w14:paraId="69D4341F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con sede in ...................................………………………………………   Prov. …………..........................</w:t>
      </w:r>
    </w:p>
    <w:p w14:paraId="7F7B1DEA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 n. ……….</w:t>
      </w:r>
      <w:r w:rsidR="00B33994" w:rsidRPr="004E2EE9">
        <w:rPr>
          <w:rFonts w:ascii="Garamond" w:hAnsi="Garamond" w:cs="Times New Roman"/>
          <w:color w:val="000000"/>
        </w:rPr>
        <w:t xml:space="preserve"> </w:t>
      </w:r>
      <w:r w:rsidRPr="004E2EE9">
        <w:rPr>
          <w:rFonts w:ascii="Garamond" w:hAnsi="Garamond" w:cs="Times New Roman"/>
          <w:color w:val="000000"/>
        </w:rPr>
        <w:t xml:space="preserve">Codice fiscale/Partita Iva.................................................................. </w:t>
      </w:r>
    </w:p>
    <w:p w14:paraId="03B99327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munito dei prescritti poteri di rappresentanza </w:t>
      </w:r>
    </w:p>
    <w:p w14:paraId="6A05A809" w14:textId="77777777" w:rsidR="00AD061A" w:rsidRPr="004E2EE9" w:rsidRDefault="00AD061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FF8E070" w14:textId="77777777" w:rsidR="0084405B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MANIFESTA</w:t>
      </w:r>
    </w:p>
    <w:p w14:paraId="5A39BBE3" w14:textId="77777777" w:rsidR="00154BE5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7F1612B9" w14:textId="77777777" w:rsidR="00944934" w:rsidRPr="004E2EE9" w:rsidRDefault="00154BE5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proprio interesse ad aderire all'indagine di mercato indicata in oggetto, il cui contenuto accetta integralmente</w:t>
      </w:r>
      <w:r w:rsidR="00944934" w:rsidRPr="004E2EE9">
        <w:rPr>
          <w:rFonts w:ascii="Garamond" w:hAnsi="Garamond" w:cs="Times New Roman"/>
          <w:color w:val="000000"/>
        </w:rPr>
        <w:t>.</w:t>
      </w:r>
    </w:p>
    <w:p w14:paraId="41C8F396" w14:textId="77777777" w:rsidR="00934F6B" w:rsidRPr="004E2EE9" w:rsidRDefault="00934F6B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7CDA6FC" w14:textId="77777777" w:rsidR="00154BE5" w:rsidRDefault="00944934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Propone, per le finalità dell’avviso di indagine, l’immobile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sito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in ………………………………………….. via/C.so/P.zza………………………………………………………………..n……………………………….. </w:t>
      </w:r>
    </w:p>
    <w:p w14:paraId="147881C9" w14:textId="77777777" w:rsidR="00D10206" w:rsidRPr="004E2EE9" w:rsidRDefault="00D10206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Rif. Catasto fabbricati del comune di ……………….., foglio …………particella ………. Sub……... </w:t>
      </w:r>
    </w:p>
    <w:p w14:paraId="72A3D3EC" w14:textId="77777777" w:rsidR="00944934" w:rsidRPr="004E2EE9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D85266B" w14:textId="77777777" w:rsidR="00154BE5" w:rsidRPr="004E2EE9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Ai sensi degli </w:t>
      </w:r>
      <w:r w:rsidR="00944934" w:rsidRPr="004E2EE9">
        <w:rPr>
          <w:rFonts w:ascii="Garamond" w:hAnsi="Garamond" w:cs="Times New Roman"/>
          <w:color w:val="000000"/>
        </w:rPr>
        <w:t>art</w:t>
      </w:r>
      <w:r w:rsidRPr="004E2EE9">
        <w:rPr>
          <w:rFonts w:ascii="Garamond" w:hAnsi="Garamond" w:cs="Times New Roman"/>
          <w:color w:val="000000"/>
        </w:rPr>
        <w:t>t</w:t>
      </w:r>
      <w:r w:rsidR="00944934" w:rsidRPr="004E2EE9">
        <w:rPr>
          <w:rFonts w:ascii="Garamond" w:hAnsi="Garamond" w:cs="Times New Roman"/>
          <w:color w:val="000000"/>
        </w:rPr>
        <w:t xml:space="preserve">. </w:t>
      </w:r>
      <w:r w:rsidRPr="004E2EE9">
        <w:rPr>
          <w:rFonts w:ascii="Garamond" w:hAnsi="Garamond" w:cs="Times New Roman"/>
          <w:color w:val="000000"/>
        </w:rPr>
        <w:t xml:space="preserve">46 e </w:t>
      </w:r>
      <w:r w:rsidR="00944934" w:rsidRPr="004E2EE9">
        <w:rPr>
          <w:rFonts w:ascii="Garamond" w:hAnsi="Garamond" w:cs="Times New Roman"/>
          <w:color w:val="000000"/>
        </w:rPr>
        <w:t>47 D.P.R. 445 del 28 dicembre 2000 e s.m.i.,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w14:paraId="68C73323" w14:textId="77777777" w:rsidR="00EF5E38" w:rsidRPr="004E2EE9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DICHIARA</w:t>
      </w:r>
    </w:p>
    <w:p w14:paraId="0D0B940D" w14:textId="77777777" w:rsidR="00EF5E38" w:rsidRPr="004E2EE9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1CF442A2" w14:textId="723AE289"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di disporre, a titolo di proprietà o ad altro titolo, dell’immobile </w:t>
      </w:r>
      <w:r w:rsidR="00C827F7">
        <w:rPr>
          <w:rFonts w:ascii="Garamond" w:hAnsi="Garamond" w:cs="Times New Roman"/>
          <w:color w:val="000000"/>
        </w:rPr>
        <w:t>offerto</w:t>
      </w:r>
      <w:r w:rsidRPr="00CC7951">
        <w:rPr>
          <w:rFonts w:ascii="Garamond" w:hAnsi="Garamond" w:cs="Times New Roman"/>
          <w:color w:val="FF0000"/>
        </w:rPr>
        <w:t>;</w:t>
      </w:r>
    </w:p>
    <w:p w14:paraId="5CC5F282" w14:textId="21A19DAA"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l’immobile </w:t>
      </w:r>
      <w:r w:rsidR="00E94D5E" w:rsidRPr="004E2EE9">
        <w:rPr>
          <w:rFonts w:ascii="Garamond" w:hAnsi="Garamond" w:cs="Times New Roman"/>
          <w:color w:val="000000"/>
        </w:rPr>
        <w:t xml:space="preserve">è legittimo sotto il profilo </w:t>
      </w:r>
      <w:r w:rsidRPr="004E2EE9">
        <w:rPr>
          <w:rFonts w:ascii="Garamond" w:hAnsi="Garamond" w:cs="Times New Roman"/>
          <w:color w:val="000000"/>
        </w:rPr>
        <w:t>urbanistic</w:t>
      </w:r>
      <w:r w:rsidR="00E94D5E" w:rsidRPr="004E2EE9">
        <w:rPr>
          <w:rFonts w:ascii="Garamond" w:hAnsi="Garamond" w:cs="Times New Roman"/>
          <w:color w:val="000000"/>
        </w:rPr>
        <w:t xml:space="preserve">o edilizio ed ha destinazione uso </w:t>
      </w:r>
      <w:r w:rsidR="00EA17F8">
        <w:rPr>
          <w:rFonts w:ascii="Garamond" w:hAnsi="Garamond" w:cs="Times New Roman"/>
          <w:color w:val="000000"/>
        </w:rPr>
        <w:t>residenziale</w:t>
      </w:r>
      <w:r w:rsidRPr="004E2EE9">
        <w:rPr>
          <w:rFonts w:ascii="Garamond" w:hAnsi="Garamond" w:cs="Times New Roman"/>
          <w:color w:val="000000"/>
        </w:rPr>
        <w:t>;</w:t>
      </w:r>
    </w:p>
    <w:p w14:paraId="7E3E1F32" w14:textId="4AAA881D" w:rsidR="007D2483" w:rsidRDefault="006D2579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lastRenderedPageBreak/>
        <w:t xml:space="preserve">che, </w:t>
      </w:r>
      <w:r w:rsidR="00CD6BC2" w:rsidRPr="004E2EE9">
        <w:rPr>
          <w:rFonts w:ascii="Garamond" w:hAnsi="Garamond" w:cs="Times New Roman"/>
          <w:color w:val="000000" w:themeColor="text1"/>
        </w:rPr>
        <w:t>nell’eventualità in cui l’immobile fosse prescelto dall’A</w:t>
      </w:r>
      <w:r w:rsidR="00EA17F8">
        <w:rPr>
          <w:rFonts w:ascii="Garamond" w:hAnsi="Garamond" w:cs="Times New Roman"/>
          <w:color w:val="000000" w:themeColor="text1"/>
        </w:rPr>
        <w:t>zienda</w:t>
      </w:r>
      <w:r w:rsidR="00CD6BC2" w:rsidRPr="004E2EE9">
        <w:rPr>
          <w:rFonts w:ascii="Garamond" w:hAnsi="Garamond" w:cs="Times New Roman"/>
          <w:color w:val="000000" w:themeColor="text1"/>
        </w:rPr>
        <w:t xml:space="preserve">, </w:t>
      </w:r>
      <w:r w:rsidR="009801A5" w:rsidRPr="004E2EE9">
        <w:rPr>
          <w:rFonts w:ascii="Garamond" w:hAnsi="Garamond" w:cs="Times New Roman"/>
          <w:color w:val="000000" w:themeColor="text1"/>
        </w:rPr>
        <w:t>di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accetta</w:t>
      </w:r>
      <w:r w:rsidR="009801A5" w:rsidRPr="004E2EE9">
        <w:rPr>
          <w:rFonts w:ascii="Garamond" w:hAnsi="Garamond" w:cs="Times New Roman"/>
          <w:color w:val="000000" w:themeColor="text1"/>
        </w:rPr>
        <w:t>re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di stipulare il relativo contratto </w:t>
      </w:r>
      <w:r w:rsidR="00C827F7">
        <w:rPr>
          <w:rFonts w:ascii="Garamond" w:hAnsi="Garamond" w:cs="Times New Roman"/>
          <w:color w:val="000000" w:themeColor="text1"/>
        </w:rPr>
        <w:t>previa negoziazione per come indicato nell’avviso pubblico</w:t>
      </w:r>
      <w:r w:rsidR="007D2483" w:rsidRPr="004E2EE9">
        <w:rPr>
          <w:rFonts w:ascii="Garamond" w:hAnsi="Garamond" w:cs="Times New Roman"/>
          <w:color w:val="000000" w:themeColor="text1"/>
        </w:rPr>
        <w:t>;</w:t>
      </w:r>
    </w:p>
    <w:p w14:paraId="6FBD7F37" w14:textId="77777777" w:rsidR="00D17203" w:rsidRPr="00962482" w:rsidRDefault="00D1720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962482">
        <w:rPr>
          <w:rFonts w:ascii="Garamond" w:hAnsi="Garamond" w:cs="Times New Roman"/>
          <w:color w:val="000000" w:themeColor="text1"/>
        </w:rPr>
        <w:t>di aver preso piena e completa visione dell’Avviso e di tutti i suoi allegati e di accettare tutte le relative previsioni e condizioni, ivi compreso l’impegno a costituire, ove richiesta, una fidejussione bancaria o assicurativa;</w:t>
      </w:r>
    </w:p>
    <w:p w14:paraId="4EA6C290" w14:textId="77777777" w:rsidR="00CD6BC2" w:rsidRPr="004E2EE9" w:rsidRDefault="007D248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di eleggere il proprio domicilio per tutta la durata della presente procedura in ______________________________</w:t>
      </w:r>
      <w:r w:rsidR="008425A9" w:rsidRPr="004E2EE9">
        <w:rPr>
          <w:rFonts w:ascii="Garamond" w:hAnsi="Garamond" w:cs="Times New Roman"/>
          <w:color w:val="000000" w:themeColor="text1"/>
        </w:rPr>
        <w:t>.</w:t>
      </w:r>
      <w:r w:rsidRPr="004E2EE9">
        <w:rPr>
          <w:rFonts w:ascii="Garamond" w:hAnsi="Garamond" w:cs="Times New Roman"/>
          <w:color w:val="000000" w:themeColor="text1"/>
        </w:rPr>
        <w:t xml:space="preserve"> via ____________________________</w:t>
      </w:r>
      <w:r w:rsidR="008B717D" w:rsidRPr="004E2EE9">
        <w:rPr>
          <w:rFonts w:ascii="Garamond" w:hAnsi="Garamond" w:cs="Times New Roman"/>
          <w:color w:val="000000" w:themeColor="text1"/>
        </w:rPr>
        <w:t>___;</w:t>
      </w:r>
    </w:p>
    <w:p w14:paraId="7C6E91A1" w14:textId="77777777" w:rsidR="008B717D" w:rsidRPr="004E2EE9" w:rsidRDefault="008B717D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di voler ricevere le comunicazioni inerenti alla presente procedura ai seguenti contatti: </w:t>
      </w:r>
    </w:p>
    <w:p w14:paraId="04506E5E" w14:textId="77777777" w:rsidR="00962482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indirizzo e-mail</w:t>
      </w:r>
      <w:r w:rsidR="00962482">
        <w:rPr>
          <w:rFonts w:ascii="Garamond" w:hAnsi="Garamond" w:cs="Times New Roman"/>
          <w:color w:val="000000" w:themeColor="text1"/>
        </w:rPr>
        <w:t xml:space="preserve"> ___________________________________;</w:t>
      </w:r>
    </w:p>
    <w:p w14:paraId="3B66D8F9" w14:textId="77777777" w:rsidR="008B717D" w:rsidRPr="004E2EE9" w:rsidRDefault="00962482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indirizzo pec _____________________________________</w:t>
      </w:r>
      <w:r w:rsidR="008B717D" w:rsidRPr="004E2EE9">
        <w:rPr>
          <w:rFonts w:ascii="Garamond" w:hAnsi="Garamond" w:cs="Times New Roman"/>
          <w:color w:val="000000" w:themeColor="text1"/>
        </w:rPr>
        <w:t xml:space="preserve">; </w:t>
      </w:r>
    </w:p>
    <w:p w14:paraId="3867CB64" w14:textId="77777777" w:rsidR="008B717D" w:rsidRPr="004E2EE9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numero telefonico __________________</w:t>
      </w:r>
      <w:r w:rsidR="00962482">
        <w:rPr>
          <w:rFonts w:ascii="Garamond" w:hAnsi="Garamond" w:cs="Times New Roman"/>
          <w:color w:val="000000" w:themeColor="text1"/>
        </w:rPr>
        <w:t>_________</w:t>
      </w:r>
      <w:r w:rsidRPr="004E2EE9">
        <w:rPr>
          <w:rFonts w:ascii="Garamond" w:hAnsi="Garamond" w:cs="Times New Roman"/>
          <w:color w:val="000000" w:themeColor="text1"/>
        </w:rPr>
        <w:t>______</w:t>
      </w:r>
      <w:r w:rsidR="00962482">
        <w:rPr>
          <w:rFonts w:ascii="Garamond" w:hAnsi="Garamond" w:cs="Times New Roman"/>
          <w:color w:val="000000" w:themeColor="text1"/>
        </w:rPr>
        <w:t>.</w:t>
      </w:r>
    </w:p>
    <w:p w14:paraId="0E27B00A" w14:textId="77777777" w:rsidR="00DB7A60" w:rsidRPr="004E2EE9" w:rsidRDefault="00DB7A6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5A8BDD48" w14:textId="77777777" w:rsidR="002A08DD" w:rsidRPr="004E2EE9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ALLEGA</w:t>
      </w:r>
    </w:p>
    <w:p w14:paraId="60061E4C" w14:textId="77777777" w:rsidR="00EF124F" w:rsidRPr="004E2EE9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08815EDB" w14:textId="77777777"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a) copia fotostatica del documento di identità del soggetto munito dei necessari </w:t>
      </w:r>
      <w:r w:rsidRPr="00B56525">
        <w:rPr>
          <w:rFonts w:ascii="Garamond" w:hAnsi="Garamond" w:cs="Times New Roman"/>
          <w:color w:val="000000"/>
        </w:rPr>
        <w:t>poteri</w:t>
      </w:r>
      <w:r w:rsidR="0063394D" w:rsidRPr="00B56525">
        <w:rPr>
          <w:rFonts w:ascii="Garamond" w:hAnsi="Garamond" w:cs="Times New Roman"/>
          <w:color w:val="000000"/>
        </w:rPr>
        <w:t xml:space="preserve"> di rappresentanza;</w:t>
      </w:r>
    </w:p>
    <w:p w14:paraId="0C9B08D0" w14:textId="77777777"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b) copia del presente Avviso di indagine di mercato firmata</w:t>
      </w:r>
      <w:r w:rsidR="00B56525">
        <w:rPr>
          <w:rFonts w:ascii="Garamond" w:hAnsi="Garamond" w:cs="Times New Roman"/>
          <w:color w:val="000000"/>
        </w:rPr>
        <w:t xml:space="preserve"> digitalmente per accettazione</w:t>
      </w:r>
      <w:r w:rsidR="00FD7C41" w:rsidRPr="004E2EE9">
        <w:rPr>
          <w:rFonts w:ascii="Garamond" w:hAnsi="Garamond" w:cs="Times New Roman"/>
          <w:color w:val="000000"/>
        </w:rPr>
        <w:t>;</w:t>
      </w:r>
    </w:p>
    <w:p w14:paraId="0F13FFEE" w14:textId="77777777" w:rsidR="00FD7C41" w:rsidRDefault="00FD7C41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c) copia della C.C.I.A.A (per le ditte individuali/società).</w:t>
      </w:r>
    </w:p>
    <w:p w14:paraId="73170DE7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d) </w:t>
      </w:r>
      <w:r w:rsidRPr="00C827F7">
        <w:rPr>
          <w:rFonts w:ascii="Garamond" w:hAnsi="Garamond" w:cs="Times New Roman"/>
        </w:rPr>
        <w:t xml:space="preserve">riferimenti </w:t>
      </w:r>
      <w:r w:rsidRPr="00B56525">
        <w:rPr>
          <w:rFonts w:ascii="Garamond" w:hAnsi="Garamond" w:cs="Times New Roman"/>
          <w:color w:val="000000"/>
        </w:rPr>
        <w:t>catastali dell’immobile;</w:t>
      </w:r>
    </w:p>
    <w:p w14:paraId="327999B1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e) titolo di proprietà dell’immobile oppure valida documentazione che ne attesti la disponibilità giuridica al momento attuale o comunque al momento della sottoscrizione del contratto;</w:t>
      </w:r>
    </w:p>
    <w:p w14:paraId="574C311D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f) dichiarazione ai sensi e per gli effetti del DPR 445/00 e s.m.i. relativa ai requisiti di “affidabilità” rilasciata da ogni soggetto che abbia titolo di proprietà, usufrutto o vanti a qualsiasi altro titolo la disponibilità dell’immobile.</w:t>
      </w:r>
    </w:p>
    <w:p w14:paraId="3E0D1541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g) dichiarazione ai sensi e per gli effetti del D.P.R. n. 445/00 e s.m.i., relativa alla regolarità della:</w:t>
      </w:r>
    </w:p>
    <w:p w14:paraId="5D1F57D5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posizione fiscale;</w:t>
      </w:r>
    </w:p>
    <w:p w14:paraId="2C4FA445" w14:textId="77777777" w:rsidR="0063394D" w:rsidRPr="00C827F7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CC7951">
        <w:rPr>
          <w:rFonts w:ascii="Garamond" w:hAnsi="Garamond" w:cs="Times New Roman"/>
          <w:color w:val="FF0000"/>
        </w:rPr>
        <w:t xml:space="preserve">- </w:t>
      </w:r>
      <w:r w:rsidRPr="00C827F7">
        <w:rPr>
          <w:rFonts w:ascii="Garamond" w:hAnsi="Garamond" w:cs="Times New Roman"/>
        </w:rPr>
        <w:t>posizione contributiva (oppure dichiarazione che attesti la mancanza di dipendenti);</w:t>
      </w:r>
    </w:p>
    <w:p w14:paraId="57CF34A9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iscrizione alla Camera di Commercio territorialmente competente (per le società);</w:t>
      </w:r>
    </w:p>
    <w:p w14:paraId="10ED7956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- </w:t>
      </w:r>
      <w:r w:rsidRPr="00C827F7">
        <w:rPr>
          <w:rFonts w:ascii="Garamond" w:hAnsi="Garamond" w:cs="Times New Roman"/>
        </w:rPr>
        <w:t>di regolarità della posizione con riferimento alla normativa antimafia (d. lgs. n. 159/2011);</w:t>
      </w:r>
    </w:p>
    <w:p w14:paraId="7CBC0E20" w14:textId="77777777" w:rsidR="0063394D" w:rsidRPr="00C827F7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B56525">
        <w:rPr>
          <w:rFonts w:ascii="Garamond" w:hAnsi="Garamond" w:cs="Times New Roman"/>
          <w:color w:val="000000"/>
        </w:rPr>
        <w:t xml:space="preserve">- </w:t>
      </w:r>
      <w:r w:rsidRPr="00C827F7">
        <w:rPr>
          <w:rFonts w:ascii="Garamond" w:hAnsi="Garamond" w:cs="Times New Roman"/>
        </w:rPr>
        <w:t>posizione penale (assenza di condanne penali, oppure presenza con indicazione del reato ascritto e che non è stata comminata la pena accessoria del divieto di contrattazione con la P.A.);</w:t>
      </w:r>
    </w:p>
    <w:p w14:paraId="44EAFD9C" w14:textId="77777777" w:rsidR="00254F9C" w:rsidRPr="004E2EE9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4B94D5A5" w14:textId="1160A2AA" w:rsidR="00D57B78" w:rsidRPr="004E2EE9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E4AF927">
        <w:rPr>
          <w:rFonts w:ascii="Garamond" w:hAnsi="Garamond" w:cs="Times New Roman"/>
          <w:color w:val="000000" w:themeColor="text1"/>
        </w:rPr>
        <w:t xml:space="preserve"> </w:t>
      </w:r>
      <w:r w:rsidR="00B56525" w:rsidRPr="0E4AF927">
        <w:rPr>
          <w:rFonts w:ascii="Garamond" w:hAnsi="Garamond" w:cs="Times New Roman"/>
          <w:color w:val="000000" w:themeColor="text1"/>
        </w:rPr>
        <w:t>Data</w:t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B56525" w:rsidRPr="0E4AF927">
        <w:rPr>
          <w:rFonts w:ascii="Garamond" w:hAnsi="Garamond" w:cs="Times New Roman"/>
          <w:color w:val="000000" w:themeColor="text1"/>
        </w:rPr>
        <w:t>Firma</w:t>
      </w:r>
      <w:r w:rsidR="002A08DD" w:rsidRPr="0E4AF927">
        <w:rPr>
          <w:rFonts w:ascii="Garamond" w:hAnsi="Garamond" w:cs="Times New Roman"/>
          <w:color w:val="000000" w:themeColor="text1"/>
        </w:rPr>
        <w:t xml:space="preserve"> </w:t>
      </w:r>
    </w:p>
    <w:p w14:paraId="3DEEC669" w14:textId="77777777" w:rsidR="00D57B78" w:rsidRPr="004E2EE9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sectPr w:rsidR="00D57B78" w:rsidRPr="004E2EE9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067305">
    <w:abstractNumId w:val="13"/>
  </w:num>
  <w:num w:numId="2" w16cid:durableId="652761320">
    <w:abstractNumId w:val="9"/>
  </w:num>
  <w:num w:numId="3" w16cid:durableId="495076191">
    <w:abstractNumId w:val="20"/>
  </w:num>
  <w:num w:numId="4" w16cid:durableId="198664351">
    <w:abstractNumId w:val="5"/>
  </w:num>
  <w:num w:numId="5" w16cid:durableId="29956759">
    <w:abstractNumId w:val="10"/>
  </w:num>
  <w:num w:numId="6" w16cid:durableId="1349795340">
    <w:abstractNumId w:val="19"/>
  </w:num>
  <w:num w:numId="7" w16cid:durableId="1322389648">
    <w:abstractNumId w:val="15"/>
  </w:num>
  <w:num w:numId="8" w16cid:durableId="621377008">
    <w:abstractNumId w:val="4"/>
  </w:num>
  <w:num w:numId="9" w16cid:durableId="1194538300">
    <w:abstractNumId w:val="16"/>
  </w:num>
  <w:num w:numId="10" w16cid:durableId="1193226831">
    <w:abstractNumId w:val="17"/>
  </w:num>
  <w:num w:numId="11" w16cid:durableId="181824008">
    <w:abstractNumId w:val="18"/>
  </w:num>
  <w:num w:numId="12" w16cid:durableId="1255632776">
    <w:abstractNumId w:val="0"/>
  </w:num>
  <w:num w:numId="13" w16cid:durableId="862783825">
    <w:abstractNumId w:val="6"/>
  </w:num>
  <w:num w:numId="14" w16cid:durableId="2122453474">
    <w:abstractNumId w:val="1"/>
  </w:num>
  <w:num w:numId="15" w16cid:durableId="1410152520">
    <w:abstractNumId w:val="14"/>
  </w:num>
  <w:num w:numId="16" w16cid:durableId="1315379117">
    <w:abstractNumId w:val="8"/>
  </w:num>
  <w:num w:numId="17" w16cid:durableId="2075856634">
    <w:abstractNumId w:val="7"/>
  </w:num>
  <w:num w:numId="18" w16cid:durableId="1793479803">
    <w:abstractNumId w:val="21"/>
  </w:num>
  <w:num w:numId="19" w16cid:durableId="556017477">
    <w:abstractNumId w:val="12"/>
  </w:num>
  <w:num w:numId="20" w16cid:durableId="686714053">
    <w:abstractNumId w:val="3"/>
  </w:num>
  <w:num w:numId="21" w16cid:durableId="1043291932">
    <w:abstractNumId w:val="2"/>
  </w:num>
  <w:num w:numId="22" w16cid:durableId="187395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F"/>
    <w:rsid w:val="000766D3"/>
    <w:rsid w:val="0007725A"/>
    <w:rsid w:val="00092B9E"/>
    <w:rsid w:val="000A3505"/>
    <w:rsid w:val="000B1AA7"/>
    <w:rsid w:val="000B276C"/>
    <w:rsid w:val="000E6F10"/>
    <w:rsid w:val="00107F09"/>
    <w:rsid w:val="00111230"/>
    <w:rsid w:val="001468AA"/>
    <w:rsid w:val="00154BE5"/>
    <w:rsid w:val="00187098"/>
    <w:rsid w:val="001B3FA0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383A5D"/>
    <w:rsid w:val="00391080"/>
    <w:rsid w:val="003B1E68"/>
    <w:rsid w:val="003D4E29"/>
    <w:rsid w:val="00483412"/>
    <w:rsid w:val="00494F92"/>
    <w:rsid w:val="004B4DB3"/>
    <w:rsid w:val="004D10DD"/>
    <w:rsid w:val="004D2350"/>
    <w:rsid w:val="004E05E2"/>
    <w:rsid w:val="004E2EE9"/>
    <w:rsid w:val="005057A2"/>
    <w:rsid w:val="005937D4"/>
    <w:rsid w:val="005E3B44"/>
    <w:rsid w:val="005F383C"/>
    <w:rsid w:val="0063394D"/>
    <w:rsid w:val="0063435E"/>
    <w:rsid w:val="006857C1"/>
    <w:rsid w:val="00695D9F"/>
    <w:rsid w:val="006B67BC"/>
    <w:rsid w:val="006C37DC"/>
    <w:rsid w:val="006D2579"/>
    <w:rsid w:val="006D2843"/>
    <w:rsid w:val="00705B0F"/>
    <w:rsid w:val="00725C73"/>
    <w:rsid w:val="00726B96"/>
    <w:rsid w:val="007533F2"/>
    <w:rsid w:val="00761050"/>
    <w:rsid w:val="007B1649"/>
    <w:rsid w:val="007D2483"/>
    <w:rsid w:val="007D25D2"/>
    <w:rsid w:val="007F1DBD"/>
    <w:rsid w:val="00812C27"/>
    <w:rsid w:val="00815330"/>
    <w:rsid w:val="00817B70"/>
    <w:rsid w:val="00823A38"/>
    <w:rsid w:val="008425A9"/>
    <w:rsid w:val="0084405B"/>
    <w:rsid w:val="008813A5"/>
    <w:rsid w:val="00885097"/>
    <w:rsid w:val="008B717D"/>
    <w:rsid w:val="008D2EB4"/>
    <w:rsid w:val="008F4E66"/>
    <w:rsid w:val="00934F6B"/>
    <w:rsid w:val="00944934"/>
    <w:rsid w:val="00962482"/>
    <w:rsid w:val="009801A5"/>
    <w:rsid w:val="009802A0"/>
    <w:rsid w:val="009867D5"/>
    <w:rsid w:val="009D0C0F"/>
    <w:rsid w:val="009D3DC1"/>
    <w:rsid w:val="009E33DD"/>
    <w:rsid w:val="009F620B"/>
    <w:rsid w:val="00A37A0A"/>
    <w:rsid w:val="00A400F5"/>
    <w:rsid w:val="00A651B4"/>
    <w:rsid w:val="00A754D8"/>
    <w:rsid w:val="00AD061A"/>
    <w:rsid w:val="00B26BCA"/>
    <w:rsid w:val="00B32FEC"/>
    <w:rsid w:val="00B33994"/>
    <w:rsid w:val="00B451AF"/>
    <w:rsid w:val="00B5528D"/>
    <w:rsid w:val="00B56525"/>
    <w:rsid w:val="00BA4BCD"/>
    <w:rsid w:val="00BB18A4"/>
    <w:rsid w:val="00C450C9"/>
    <w:rsid w:val="00C56276"/>
    <w:rsid w:val="00C74574"/>
    <w:rsid w:val="00C827F7"/>
    <w:rsid w:val="00CC7951"/>
    <w:rsid w:val="00CD6BC2"/>
    <w:rsid w:val="00CE3D0D"/>
    <w:rsid w:val="00D06EE1"/>
    <w:rsid w:val="00D10206"/>
    <w:rsid w:val="00D11B05"/>
    <w:rsid w:val="00D12386"/>
    <w:rsid w:val="00D17203"/>
    <w:rsid w:val="00D53206"/>
    <w:rsid w:val="00D57B78"/>
    <w:rsid w:val="00D74A8D"/>
    <w:rsid w:val="00DA0790"/>
    <w:rsid w:val="00DB7A60"/>
    <w:rsid w:val="00DD2884"/>
    <w:rsid w:val="00E4252E"/>
    <w:rsid w:val="00E80099"/>
    <w:rsid w:val="00E94D5E"/>
    <w:rsid w:val="00EA17F8"/>
    <w:rsid w:val="00EA6FAA"/>
    <w:rsid w:val="00EF124F"/>
    <w:rsid w:val="00EF5E38"/>
    <w:rsid w:val="00F02FEE"/>
    <w:rsid w:val="00F14EE2"/>
    <w:rsid w:val="00F42E97"/>
    <w:rsid w:val="00F82CE6"/>
    <w:rsid w:val="00FA648B"/>
    <w:rsid w:val="00FD7C41"/>
    <w:rsid w:val="00FE0CF2"/>
    <w:rsid w:val="0E4AF927"/>
    <w:rsid w:val="27648455"/>
    <w:rsid w:val="39A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C70"/>
  <w15:docId w15:val="{B9942721-D044-48A2-B4EB-D9D8A4A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66FCC-A7B0-40A2-8366-58BB89214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B54F0-66EF-4FD7-A35F-B8073C3F4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6FD09-B5DB-4F42-AF58-27049907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D9DB0-EE66-4338-8757-7F5500BBC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Company>Agenzia delle Dogane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Salvatore Rotella</cp:lastModifiedBy>
  <cp:revision>2</cp:revision>
  <cp:lastPrinted>2019-06-11T06:28:00Z</cp:lastPrinted>
  <dcterms:created xsi:type="dcterms:W3CDTF">2025-06-12T10:33:00Z</dcterms:created>
  <dcterms:modified xsi:type="dcterms:W3CDTF">2025-06-12T10:33:00Z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